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CC030A9" w:rsidR="00E32668" w:rsidRDefault="0091434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NMT SGA Meeting Minutes Tuesday September 24th, 2019</w:t>
      </w:r>
    </w:p>
    <w:p w14:paraId="00000002" w14:textId="77777777" w:rsidR="00E32668" w:rsidRDefault="0091434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E32668" w:rsidRDefault="00914348">
      <w:p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Call to Order</w:t>
      </w:r>
    </w:p>
    <w:p w14:paraId="00000004" w14:textId="77777777" w:rsidR="00E32668" w:rsidRDefault="00914348">
      <w:p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Approve Agenda</w:t>
      </w:r>
    </w:p>
    <w:p w14:paraId="00000005" w14:textId="77777777" w:rsidR="00E32668" w:rsidRDefault="00914348">
      <w:p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Approve Minutes</w:t>
      </w:r>
    </w:p>
    <w:p w14:paraId="00000006" w14:textId="77777777" w:rsidR="00E32668" w:rsidRDefault="00914348">
      <w:p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Student Concerns/Announcements</w:t>
      </w:r>
    </w:p>
    <w:p w14:paraId="00000007" w14:textId="77777777" w:rsidR="00E32668" w:rsidRDefault="00914348">
      <w:p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Reports</w:t>
      </w:r>
    </w:p>
    <w:p w14:paraId="00000008" w14:textId="77777777" w:rsidR="00E32668" w:rsidRDefault="00914348">
      <w:pPr>
        <w:spacing w:before="240" w:after="24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President</w:t>
      </w:r>
    </w:p>
    <w:p w14:paraId="00000009" w14:textId="77777777" w:rsidR="00E32668" w:rsidRDefault="00914348">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Hello all, </w:t>
      </w:r>
      <w:proofErr w:type="gramStart"/>
      <w:r>
        <w:rPr>
          <w:rFonts w:ascii="Times New Roman" w:eastAsia="Times New Roman" w:hAnsi="Times New Roman" w:cs="Times New Roman"/>
          <w:color w:val="222222"/>
          <w:sz w:val="24"/>
          <w:szCs w:val="24"/>
        </w:rPr>
        <w:t>It</w:t>
      </w:r>
      <w:proofErr w:type="gramEnd"/>
      <w:r>
        <w:rPr>
          <w:rFonts w:ascii="Times New Roman" w:eastAsia="Times New Roman" w:hAnsi="Times New Roman" w:cs="Times New Roman"/>
          <w:color w:val="222222"/>
          <w:sz w:val="24"/>
          <w:szCs w:val="24"/>
        </w:rPr>
        <w:t xml:space="preserve"> has been a very busy week as we prepare for 49ers which will be occurring Oct. 17th - 20th. I'm sure our SACD will discuss more about these upcoming events in his report. The marketing committee which I am apart of will be meeting this week to discuss: future plans and goals for conducting marketing research on and obtain feedback on perceptions of NM Tech, advance marketing efforts, increase presence with local, state and national media, establish a campus wide policy for NM Tech Brand and Message, and internal marketing. I will report on any outcomes of this meeting at the next Senate meeting. This past Saturday, Sept. 21, Senator Rai and I attended the Tech Community Meal at the St. Paul's Church on Goad Rd by Torres Hall. There has been an interest from the Socorro Community to better integrate NM Tech students into the community by providing a community get together. There will be several of these throughout the academic year. This is a great opportunity to have a free meal and grab some snacks, meet some new people, and socialize with the community and other students. That is all! I hope everyone has a great week.</w:t>
      </w:r>
    </w:p>
    <w:p w14:paraId="0000000B" w14:textId="77777777" w:rsidR="00E32668" w:rsidRDefault="00914348">
      <w:pPr>
        <w:spacing w:before="240" w:after="24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Vice President</w:t>
      </w:r>
    </w:p>
    <w:p w14:paraId="0000000C" w14:textId="77777777" w:rsidR="00E32668" w:rsidRDefault="009143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Committees got finalized and unfortunately Senator Norris resigned due to not being able to make it to the weekly meetings because of a class that is at the same time. 49ers is on the horizon so </w:t>
      </w:r>
      <w:proofErr w:type="spellStart"/>
      <w:proofErr w:type="gramStart"/>
      <w:r>
        <w:rPr>
          <w:rFonts w:ascii="Times New Roman" w:eastAsia="Times New Roman" w:hAnsi="Times New Roman" w:cs="Times New Roman"/>
          <w:sz w:val="24"/>
          <w:szCs w:val="24"/>
        </w:rPr>
        <w:t>lets</w:t>
      </w:r>
      <w:proofErr w:type="spellEnd"/>
      <w:proofErr w:type="gramEnd"/>
      <w:r>
        <w:rPr>
          <w:rFonts w:ascii="Times New Roman" w:eastAsia="Times New Roman" w:hAnsi="Times New Roman" w:cs="Times New Roman"/>
          <w:sz w:val="24"/>
          <w:szCs w:val="24"/>
        </w:rPr>
        <w:t xml:space="preserve"> get on with it</w:t>
      </w:r>
    </w:p>
    <w:p w14:paraId="00000010" w14:textId="77777777" w:rsidR="00E32668" w:rsidRDefault="00914348" w:rsidP="00A75BE1">
      <w:pPr>
        <w:spacing w:before="240" w:after="24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Supreme Court</w:t>
      </w:r>
    </w:p>
    <w:p w14:paraId="00000011" w14:textId="77777777" w:rsidR="00E32668" w:rsidRDefault="00E32668">
      <w:pPr>
        <w:rPr>
          <w:rFonts w:ascii="Times New Roman" w:eastAsia="Times New Roman" w:hAnsi="Times New Roman" w:cs="Times New Roman"/>
          <w:sz w:val="24"/>
          <w:szCs w:val="24"/>
        </w:rPr>
      </w:pPr>
    </w:p>
    <w:p w14:paraId="00000012" w14:textId="77777777" w:rsidR="00E32668" w:rsidRDefault="0091434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supreme justice position is still open and we will be interviewing with the PR committee for the position instead of doing an election and 2/3rds of the executive and legislative branches have to approve it.</w:t>
      </w:r>
    </w:p>
    <w:p w14:paraId="0C9B9BB1" w14:textId="77777777" w:rsidR="00A75BE1" w:rsidRDefault="00A75BE1">
      <w:pPr>
        <w:spacing w:before="240" w:after="240"/>
        <w:ind w:left="1440"/>
        <w:rPr>
          <w:rFonts w:ascii="Times New Roman" w:eastAsia="Times New Roman" w:hAnsi="Times New Roman" w:cs="Times New Roman"/>
          <w:sz w:val="24"/>
          <w:szCs w:val="24"/>
        </w:rPr>
      </w:pPr>
    </w:p>
    <w:p w14:paraId="00000013" w14:textId="77777777" w:rsidR="00E32668" w:rsidRDefault="00914348">
      <w:pPr>
        <w:spacing w:before="240" w:after="24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Student Regent</w:t>
      </w:r>
    </w:p>
    <w:p w14:paraId="00000014" w14:textId="77777777" w:rsidR="00E32668" w:rsidRDefault="009143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Governor Lujan Grisham announced her plan for free tuition at both 4 and 2 year colleges for recent high school graduates. Homelessness and food insecurity were also important topics discussed as potential factors for declining retention rates in universities across New Mexico. I would like to thank Dr. Phaiah and the financial aid office for including information about NMT Student Emergency Meal Program in this week’s Miner Weekly Blast. I’ve also seen postings around campus with information on how to get free (or reduced) groceries. While I am thrilled that New Mexico moving forward on making college more accessible, it is important to remember that there are other factors that must be considered when figuring out ways to help our students be successful. I would like to thank Dr. Phaiah again and the Dean of Students office for the NMT Student- Faculty Engagement Meal Ticket Program, which was also mentioned in this week’s Miner Weekly Blast. At the summit, faculty-student connection is an important factor in keeping students motivated and increase confidence. I believe that this program will help foster crucial conversations between student and faculty member about their academics and career pathways. Lastly, I would like to remind you that our next Board of Regents meeting will be Friday, Oct. 19 at 1:00pm at Macey Center. </w:t>
      </w:r>
    </w:p>
    <w:p w14:paraId="00000015" w14:textId="77777777" w:rsidR="00E32668" w:rsidRDefault="00914348">
      <w:pPr>
        <w:spacing w:before="240" w:after="24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SAB</w:t>
      </w:r>
    </w:p>
    <w:p w14:paraId="00000016" w14:textId="07ECE765" w:rsidR="00E32668" w:rsidRDefault="00914348">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Hey guys, so update on 49ers, we are planning out the location of Casino Night and Burlesque and how it would be laid out. For the Casino Night, we have a lot of awesome prizes such as a Backlit Retro Typewriter Mechanical Keyboard, Steampunk Octopus Collectible Figure, and a Top Hat with Removable Goggles.  We are working hard to make sure this 49ers is amazing and to have everyone have great memories. Now for other news, on Thursday, Oct. 3 we are working on havi</w:t>
      </w:r>
      <w:r w:rsidR="00F6667E">
        <w:rPr>
          <w:rFonts w:ascii="Times New Roman" w:eastAsia="Times New Roman" w:hAnsi="Times New Roman" w:cs="Times New Roman"/>
          <w:color w:val="222222"/>
          <w:sz w:val="24"/>
          <w:szCs w:val="24"/>
          <w:highlight w:val="white"/>
        </w:rPr>
        <w:t xml:space="preserve">ng the Loma Theater show Joker </w:t>
      </w:r>
      <w:bookmarkStart w:id="0" w:name="_GoBack"/>
      <w:bookmarkEnd w:id="0"/>
      <w:r>
        <w:rPr>
          <w:rFonts w:ascii="Times New Roman" w:eastAsia="Times New Roman" w:hAnsi="Times New Roman" w:cs="Times New Roman"/>
          <w:color w:val="222222"/>
          <w:sz w:val="24"/>
          <w:szCs w:val="24"/>
          <w:highlight w:val="white"/>
        </w:rPr>
        <w:t xml:space="preserve">for Tech Students with student ID at about 8pm or 9pm. Keep a lookout for posters and emails regarding this for updates. That is all, thank you. </w:t>
      </w:r>
    </w:p>
    <w:p w14:paraId="00000017" w14:textId="77777777" w:rsidR="00E32668" w:rsidRDefault="00914348">
      <w:pPr>
        <w:spacing w:before="240" w:after="24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Paydirt</w:t>
      </w:r>
      <w:proofErr w:type="spellEnd"/>
    </w:p>
    <w:p w14:paraId="00000018" w14:textId="77777777" w:rsidR="00E32668" w:rsidRDefault="009143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New issue will come out on Monday and the website should be up and updated by next week or maybe two weeks.</w:t>
      </w:r>
    </w:p>
    <w:p w14:paraId="0000001A" w14:textId="77777777" w:rsidR="00E32668" w:rsidRDefault="00914348">
      <w:pPr>
        <w:spacing w:before="240" w:after="24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CLO</w:t>
      </w:r>
    </w:p>
    <w:p w14:paraId="0000001B" w14:textId="77777777" w:rsidR="00E32668" w:rsidRDefault="00914348">
      <w:pPr>
        <w:rPr>
          <w:rFonts w:ascii="Times New Roman" w:eastAsia="Times New Roman" w:hAnsi="Times New Roman" w:cs="Times New Roman"/>
          <w:sz w:val="24"/>
          <w:szCs w:val="24"/>
        </w:rPr>
      </w:pPr>
      <w:r>
        <w:rPr>
          <w:rFonts w:ascii="Times New Roman" w:eastAsia="Times New Roman" w:hAnsi="Times New Roman" w:cs="Times New Roman"/>
          <w:sz w:val="24"/>
          <w:szCs w:val="24"/>
        </w:rPr>
        <w:t>Position for AFO is still open and applications will be closed by this Friday.</w:t>
      </w:r>
    </w:p>
    <w:p w14:paraId="0000001D" w14:textId="77777777" w:rsidR="00E32668" w:rsidRDefault="00914348">
      <w:p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PAS Announcement</w:t>
      </w:r>
    </w:p>
    <w:p w14:paraId="0000001E" w14:textId="2346C30E" w:rsidR="00E32668" w:rsidRDefault="009143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 my name is Ronda. I am the director of the performing art series. I just wanted to say hi, and to let you know what’s coming up. The P.A. has had some really good shows and on Friday the 27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had a bunch of shows and this one is from a different part of china and it is this Friday. Socorro fest is free with music, food, art vendors. Alternative rock band at Socorro fest is Oct.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noon at the plaza gazebo. Professor </w:t>
      </w:r>
      <w:proofErr w:type="spellStart"/>
      <w:r>
        <w:rPr>
          <w:rFonts w:ascii="Times New Roman" w:eastAsia="Times New Roman" w:hAnsi="Times New Roman" w:cs="Times New Roman"/>
          <w:sz w:val="24"/>
          <w:szCs w:val="24"/>
        </w:rPr>
        <w:t>Eskon</w:t>
      </w:r>
      <w:proofErr w:type="spellEnd"/>
      <w:r>
        <w:rPr>
          <w:rFonts w:ascii="Times New Roman" w:eastAsia="Times New Roman" w:hAnsi="Times New Roman" w:cs="Times New Roman"/>
          <w:sz w:val="24"/>
          <w:szCs w:val="24"/>
        </w:rPr>
        <w:t xml:space="preserve"> in psych is paying for pink </w:t>
      </w:r>
      <w:proofErr w:type="spellStart"/>
      <w:proofErr w:type="gramStart"/>
      <w:r>
        <w:rPr>
          <w:rFonts w:ascii="Times New Roman" w:eastAsia="Times New Roman" w:hAnsi="Times New Roman" w:cs="Times New Roman"/>
          <w:sz w:val="24"/>
          <w:szCs w:val="24"/>
        </w:rPr>
        <w:t>floyd</w:t>
      </w:r>
      <w:proofErr w:type="spellEnd"/>
      <w:proofErr w:type="gramEnd"/>
      <w:r>
        <w:rPr>
          <w:rFonts w:ascii="Times New Roman" w:eastAsia="Times New Roman" w:hAnsi="Times New Roman" w:cs="Times New Roman"/>
          <w:sz w:val="24"/>
          <w:szCs w:val="24"/>
        </w:rPr>
        <w:t xml:space="preserve"> to come. Kicking off 49ers is a group called Cod express. Big show dance film music and on Oct 25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lastRenderedPageBreak/>
        <w:t>the indie rock band. Another thing I wanted to mention is the book with the event dates and places in them for things to do in Socorro if you’re not from here or just want something to do. Also, we need help with Socorro fest. Students of PAS have been a big help. Students run arts and crafts project in February. We need help setting up and taking down for Socorro fest. Clubs can get club points for this. Get the word out and have them respond when they can help. Thank you for letting me come and for supporting PAS.</w:t>
      </w:r>
    </w:p>
    <w:p w14:paraId="0000001F" w14:textId="77777777" w:rsidR="00E32668" w:rsidRDefault="00E32668">
      <w:pPr>
        <w:rPr>
          <w:rFonts w:ascii="Times New Roman" w:eastAsia="Times New Roman" w:hAnsi="Times New Roman" w:cs="Times New Roman"/>
          <w:sz w:val="24"/>
          <w:szCs w:val="24"/>
        </w:rPr>
      </w:pPr>
    </w:p>
    <w:p w14:paraId="00000020" w14:textId="77777777" w:rsidR="00E32668" w:rsidRDefault="00914348">
      <w:p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Recess</w:t>
      </w:r>
    </w:p>
    <w:p w14:paraId="00000021" w14:textId="77777777" w:rsidR="00E32668" w:rsidRDefault="00914348">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NOTE: Meeting minutes stop here due to recording error</w:t>
      </w:r>
    </w:p>
    <w:p w14:paraId="00000022" w14:textId="77777777" w:rsidR="00E32668" w:rsidRDefault="00914348">
      <w:p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Business</w:t>
      </w:r>
    </w:p>
    <w:p w14:paraId="00000023" w14:textId="77777777" w:rsidR="00E32668" w:rsidRDefault="00914348">
      <w:pPr>
        <w:spacing w:before="240" w:after="240"/>
        <w:ind w:left="14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ASCE</w:t>
      </w:r>
      <w:proofErr w:type="gramEnd"/>
      <w:r>
        <w:rPr>
          <w:rFonts w:ascii="Times New Roman" w:eastAsia="Times New Roman" w:hAnsi="Times New Roman" w:cs="Times New Roman"/>
          <w:sz w:val="24"/>
          <w:szCs w:val="24"/>
        </w:rPr>
        <w:t xml:space="preserve"> Bill</w:t>
      </w:r>
    </w:p>
    <w:p w14:paraId="00000024" w14:textId="77777777" w:rsidR="00E32668" w:rsidRDefault="00914348">
      <w:pPr>
        <w:spacing w:before="240" w:after="24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ASME – Geronimo Macias</w:t>
      </w:r>
    </w:p>
    <w:p w14:paraId="00000025" w14:textId="77777777" w:rsidR="00E32668" w:rsidRDefault="00914348">
      <w:pPr>
        <w:spacing w:before="240" w:after="24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QuASAR</w:t>
      </w:r>
      <w:proofErr w:type="spellEnd"/>
      <w:r>
        <w:rPr>
          <w:rFonts w:ascii="Times New Roman" w:eastAsia="Times New Roman" w:hAnsi="Times New Roman" w:cs="Times New Roman"/>
          <w:sz w:val="24"/>
          <w:szCs w:val="24"/>
        </w:rPr>
        <w:t xml:space="preserve"> Bill</w:t>
      </w:r>
    </w:p>
    <w:p w14:paraId="00000026" w14:textId="77777777" w:rsidR="00E32668" w:rsidRDefault="00914348">
      <w:p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VIII.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Discussion</w:t>
      </w:r>
    </w:p>
    <w:p w14:paraId="00000027" w14:textId="77777777" w:rsidR="00E32668" w:rsidRDefault="00914348">
      <w:pPr>
        <w:spacing w:before="240" w:after="240"/>
        <w:ind w:left="1080"/>
      </w:pPr>
      <w:r>
        <w:rPr>
          <w:rFonts w:ascii="Times New Roman" w:eastAsia="Times New Roman" w:hAnsi="Times New Roman" w:cs="Times New Roman"/>
          <w:sz w:val="24"/>
          <w:szCs w:val="24"/>
        </w:rPr>
        <w:t>IX.</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Adjourn Meeting </w:t>
      </w:r>
    </w:p>
    <w:sectPr w:rsidR="00E326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32668"/>
    <w:rsid w:val="009046AC"/>
    <w:rsid w:val="00914348"/>
    <w:rsid w:val="00A75BE1"/>
    <w:rsid w:val="00E32668"/>
    <w:rsid w:val="00F6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 Sobers</dc:creator>
  <cp:lastModifiedBy>New Mexico Tech</cp:lastModifiedBy>
  <cp:revision>5</cp:revision>
  <cp:lastPrinted>2019-10-14T20:36:00Z</cp:lastPrinted>
  <dcterms:created xsi:type="dcterms:W3CDTF">2019-10-14T20:35:00Z</dcterms:created>
  <dcterms:modified xsi:type="dcterms:W3CDTF">2019-10-16T20:48:00Z</dcterms:modified>
</cp:coreProperties>
</file>